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050">
        <w:rPr>
          <w:rFonts w:ascii="Times New Roman" w:hAnsi="Times New Roman" w:cs="Times New Roman"/>
          <w:b/>
          <w:sz w:val="28"/>
          <w:szCs w:val="28"/>
        </w:rPr>
        <w:t>2014</w:t>
      </w:r>
      <w:r w:rsidR="007F60B5">
        <w:rPr>
          <w:rFonts w:ascii="Times New Roman" w:hAnsi="Times New Roman" w:cs="Times New Roman"/>
          <w:b/>
          <w:sz w:val="28"/>
          <w:szCs w:val="28"/>
        </w:rPr>
        <w:t xml:space="preserve"> m. darbuotojų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vidutinis </w:t>
      </w:r>
      <w:r w:rsidR="00C25050">
        <w:rPr>
          <w:rFonts w:ascii="Times New Roman" w:hAnsi="Times New Roman" w:cs="Times New Roman"/>
          <w:b/>
          <w:sz w:val="28"/>
          <w:szCs w:val="28"/>
        </w:rPr>
        <w:t>I</w:t>
      </w:r>
      <w:r w:rsidR="0072122C">
        <w:rPr>
          <w:rFonts w:ascii="Times New Roman" w:hAnsi="Times New Roman" w:cs="Times New Roman"/>
          <w:b/>
          <w:sz w:val="28"/>
          <w:szCs w:val="28"/>
        </w:rPr>
        <w:t>I</w:t>
      </w:r>
      <w:r w:rsidR="00C25050">
        <w:rPr>
          <w:rFonts w:ascii="Times New Roman" w:hAnsi="Times New Roman" w:cs="Times New Roman"/>
          <w:b/>
          <w:sz w:val="28"/>
          <w:szCs w:val="28"/>
        </w:rPr>
        <w:t xml:space="preserve"> ketvirčio</w:t>
      </w:r>
      <w:r w:rsidR="00B60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>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050">
              <w:rPr>
                <w:rFonts w:ascii="Times New Roman" w:hAnsi="Times New Roman" w:cs="Times New Roman"/>
                <w:sz w:val="24"/>
                <w:szCs w:val="24"/>
              </w:rPr>
              <w:t>551,33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 - m</w:t>
            </w:r>
            <w:r w:rsidR="00121F2F"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2075,22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D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F7B">
              <w:rPr>
                <w:rFonts w:ascii="Times New Roman" w:hAnsi="Times New Roman" w:cs="Times New Roman"/>
                <w:sz w:val="24"/>
                <w:szCs w:val="24"/>
              </w:rPr>
              <w:t>884,45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2A2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050">
              <w:rPr>
                <w:rFonts w:ascii="Times New Roman" w:hAnsi="Times New Roman" w:cs="Times New Roman"/>
                <w:sz w:val="24"/>
                <w:szCs w:val="24"/>
              </w:rPr>
              <w:t>415,60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1171,20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compat/>
  <w:rsids>
    <w:rsidRoot w:val="00700D8A"/>
    <w:rsid w:val="001207D5"/>
    <w:rsid w:val="00121F2F"/>
    <w:rsid w:val="00221498"/>
    <w:rsid w:val="002A2F7B"/>
    <w:rsid w:val="0030522D"/>
    <w:rsid w:val="003153C8"/>
    <w:rsid w:val="00322B81"/>
    <w:rsid w:val="004C1D65"/>
    <w:rsid w:val="0062249B"/>
    <w:rsid w:val="00636BF4"/>
    <w:rsid w:val="006643D2"/>
    <w:rsid w:val="006B1517"/>
    <w:rsid w:val="00700D8A"/>
    <w:rsid w:val="0072122C"/>
    <w:rsid w:val="00755670"/>
    <w:rsid w:val="007E6E33"/>
    <w:rsid w:val="007F60B5"/>
    <w:rsid w:val="00801E85"/>
    <w:rsid w:val="00875015"/>
    <w:rsid w:val="008D4656"/>
    <w:rsid w:val="00922BB8"/>
    <w:rsid w:val="009F672C"/>
    <w:rsid w:val="00AA6ABB"/>
    <w:rsid w:val="00B13071"/>
    <w:rsid w:val="00B43AFE"/>
    <w:rsid w:val="00B60A21"/>
    <w:rsid w:val="00B6185A"/>
    <w:rsid w:val="00B63B5F"/>
    <w:rsid w:val="00B7342C"/>
    <w:rsid w:val="00C25050"/>
    <w:rsid w:val="00DF03CC"/>
    <w:rsid w:val="00E3146B"/>
    <w:rsid w:val="00F743E5"/>
    <w:rsid w:val="00F8519D"/>
    <w:rsid w:val="00FD03FD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29</cp:revision>
  <dcterms:created xsi:type="dcterms:W3CDTF">2013-05-21T07:09:00Z</dcterms:created>
  <dcterms:modified xsi:type="dcterms:W3CDTF">2014-07-07T09:45:00Z</dcterms:modified>
</cp:coreProperties>
</file>